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DD" w:rsidRPr="00853422" w:rsidRDefault="006A40F1">
      <w:pPr>
        <w:spacing w:after="0" w:line="100" w:lineRule="atLeast"/>
        <w:jc w:val="right"/>
        <w:rPr>
          <w:rFonts w:ascii="Times New Roman" w:hAnsi="Times New Roman"/>
          <w:b/>
          <w:bCs/>
          <w:sz w:val="24"/>
          <w:szCs w:val="23"/>
        </w:rPr>
      </w:pPr>
      <w:bookmarkStart w:id="0" w:name="_GoBack"/>
      <w:r w:rsidRPr="00853422">
        <w:rPr>
          <w:rFonts w:ascii="Times New Roman" w:hAnsi="Times New Roman"/>
          <w:b/>
          <w:bCs/>
          <w:sz w:val="24"/>
          <w:szCs w:val="23"/>
        </w:rPr>
        <w:t>Приложение № 2</w:t>
      </w:r>
    </w:p>
    <w:bookmarkEnd w:id="0"/>
    <w:p w:rsidR="001531DD" w:rsidRPr="0044429D" w:rsidRDefault="001531DD">
      <w:pPr>
        <w:spacing w:after="0" w:line="100" w:lineRule="atLeast"/>
        <w:jc w:val="right"/>
        <w:rPr>
          <w:rFonts w:ascii="Times New Roman" w:hAnsi="Times New Roman"/>
          <w:b/>
          <w:bCs/>
          <w:color w:val="FF0000"/>
          <w:sz w:val="24"/>
          <w:szCs w:val="23"/>
        </w:rPr>
      </w:pPr>
    </w:p>
    <w:p w:rsidR="00B661CB" w:rsidRDefault="006A40F1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3"/>
        </w:rPr>
      </w:pPr>
      <w:r w:rsidRPr="0044429D">
        <w:rPr>
          <w:rFonts w:ascii="Times New Roman" w:hAnsi="Times New Roman"/>
          <w:b/>
          <w:bCs/>
          <w:sz w:val="24"/>
          <w:szCs w:val="23"/>
        </w:rPr>
        <w:t xml:space="preserve">Показатели </w:t>
      </w:r>
    </w:p>
    <w:p w:rsidR="00B661CB" w:rsidRDefault="006A40F1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3"/>
        </w:rPr>
      </w:pPr>
      <w:r w:rsidRPr="0044429D">
        <w:rPr>
          <w:rFonts w:ascii="Times New Roman" w:hAnsi="Times New Roman"/>
          <w:b/>
          <w:bCs/>
          <w:sz w:val="24"/>
          <w:szCs w:val="23"/>
        </w:rPr>
        <w:t xml:space="preserve">деятельности </w:t>
      </w:r>
      <w:r w:rsidR="00B661CB" w:rsidRPr="00B661CB">
        <w:rPr>
          <w:rFonts w:ascii="Times New Roman" w:hAnsi="Times New Roman"/>
          <w:b/>
          <w:bCs/>
          <w:sz w:val="24"/>
          <w:szCs w:val="23"/>
        </w:rPr>
        <w:t>общеобразовательн</w:t>
      </w:r>
      <w:r w:rsidR="009777D3">
        <w:rPr>
          <w:rFonts w:ascii="Times New Roman" w:hAnsi="Times New Roman"/>
          <w:b/>
          <w:bCs/>
          <w:sz w:val="24"/>
          <w:szCs w:val="23"/>
        </w:rPr>
        <w:t>ых</w:t>
      </w:r>
      <w:r w:rsidR="00B661CB" w:rsidRPr="00B661CB">
        <w:rPr>
          <w:rFonts w:ascii="Times New Roman" w:hAnsi="Times New Roman"/>
          <w:b/>
          <w:bCs/>
          <w:sz w:val="24"/>
          <w:szCs w:val="23"/>
        </w:rPr>
        <w:t xml:space="preserve"> организаци</w:t>
      </w:r>
      <w:r w:rsidR="009777D3">
        <w:rPr>
          <w:rFonts w:ascii="Times New Roman" w:hAnsi="Times New Roman"/>
          <w:b/>
          <w:bCs/>
          <w:sz w:val="24"/>
          <w:szCs w:val="23"/>
        </w:rPr>
        <w:t>й</w:t>
      </w:r>
    </w:p>
    <w:p w:rsidR="001531DD" w:rsidRPr="0044429D" w:rsidRDefault="00B661CB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3"/>
        </w:rPr>
      </w:pPr>
      <w:r>
        <w:rPr>
          <w:rFonts w:ascii="Times New Roman" w:hAnsi="Times New Roman"/>
          <w:b/>
          <w:bCs/>
          <w:sz w:val="24"/>
          <w:szCs w:val="23"/>
        </w:rPr>
        <w:t>Центров образования</w:t>
      </w:r>
      <w:r w:rsidR="00455208">
        <w:rPr>
          <w:rFonts w:ascii="Times New Roman" w:hAnsi="Times New Roman"/>
          <w:b/>
          <w:bCs/>
          <w:sz w:val="24"/>
          <w:szCs w:val="23"/>
        </w:rPr>
        <w:t xml:space="preserve"> </w:t>
      </w:r>
      <w:r w:rsidR="00AA6324">
        <w:rPr>
          <w:rFonts w:ascii="Times New Roman" w:hAnsi="Times New Roman"/>
          <w:b/>
          <w:bCs/>
          <w:sz w:val="24"/>
          <w:szCs w:val="23"/>
        </w:rPr>
        <w:t xml:space="preserve">МОУ </w:t>
      </w:r>
      <w:r w:rsidR="00AA6324" w:rsidRPr="00AD6EFD">
        <w:rPr>
          <w:rFonts w:ascii="Times New Roman" w:hAnsi="Times New Roman"/>
          <w:b/>
          <w:bCs/>
          <w:sz w:val="24"/>
          <w:szCs w:val="23"/>
        </w:rPr>
        <w:t>СОШ «Образовательный комплекс № 12»</w:t>
      </w:r>
    </w:p>
    <w:p w:rsidR="001531DD" w:rsidRPr="0044429D" w:rsidRDefault="006A40F1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3"/>
        </w:rPr>
      </w:pPr>
      <w:r w:rsidRPr="0044429D">
        <w:rPr>
          <w:rFonts w:ascii="Times New Roman" w:hAnsi="Times New Roman"/>
          <w:b/>
          <w:bCs/>
          <w:sz w:val="24"/>
          <w:szCs w:val="23"/>
        </w:rPr>
        <w:t xml:space="preserve">по результатам </w:t>
      </w:r>
      <w:proofErr w:type="spellStart"/>
      <w:r w:rsidRPr="0044429D">
        <w:rPr>
          <w:rFonts w:ascii="Times New Roman" w:hAnsi="Times New Roman"/>
          <w:b/>
          <w:bCs/>
          <w:sz w:val="24"/>
          <w:szCs w:val="23"/>
        </w:rPr>
        <w:t>самообследования</w:t>
      </w:r>
      <w:proofErr w:type="spellEnd"/>
      <w:r w:rsidRPr="0044429D">
        <w:rPr>
          <w:rFonts w:ascii="Times New Roman" w:hAnsi="Times New Roman"/>
          <w:b/>
          <w:bCs/>
          <w:sz w:val="24"/>
          <w:szCs w:val="23"/>
        </w:rPr>
        <w:t xml:space="preserve"> за 202</w:t>
      </w:r>
      <w:r w:rsidR="00455208">
        <w:rPr>
          <w:rFonts w:ascii="Times New Roman" w:hAnsi="Times New Roman"/>
          <w:b/>
          <w:bCs/>
          <w:sz w:val="24"/>
          <w:szCs w:val="23"/>
        </w:rPr>
        <w:t>5</w:t>
      </w:r>
      <w:r w:rsidRPr="0044429D">
        <w:rPr>
          <w:rFonts w:ascii="Times New Roman" w:hAnsi="Times New Roman"/>
          <w:b/>
          <w:bCs/>
          <w:sz w:val="24"/>
          <w:szCs w:val="23"/>
        </w:rPr>
        <w:t xml:space="preserve"> год</w:t>
      </w:r>
    </w:p>
    <w:p w:rsidR="001531DD" w:rsidRPr="0044429D" w:rsidRDefault="001531DD">
      <w:pPr>
        <w:rPr>
          <w:color w:val="FF0000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05"/>
        <w:gridCol w:w="4467"/>
        <w:gridCol w:w="1274"/>
        <w:gridCol w:w="1932"/>
        <w:gridCol w:w="774"/>
      </w:tblGrid>
      <w:tr w:rsidR="0044429D" w:rsidRPr="00853422" w:rsidTr="00B661CB">
        <w:trPr>
          <w:trHeight w:val="2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531DD" w:rsidRPr="00853422" w:rsidRDefault="006A40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422">
              <w:rPr>
                <w:rFonts w:ascii="Times New Roman" w:eastAsia="Times New Roman" w:hAnsi="Times New Roman" w:cs="Times New Roman"/>
                <w:b/>
                <w:lang w:eastAsia="ru-RU"/>
              </w:rPr>
              <w:t>N п/п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31DD" w:rsidRPr="00853422" w:rsidRDefault="006A40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422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31DD" w:rsidRPr="00853422" w:rsidRDefault="006A40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422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31DD" w:rsidRPr="00853422" w:rsidRDefault="006A40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42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Количественный показатель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31DD" w:rsidRPr="00853422" w:rsidRDefault="006A40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422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B661CB" w:rsidRPr="00F91154" w:rsidTr="00B661CB">
        <w:trPr>
          <w:trHeight w:val="36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Образовательная деятельность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B661CB" w:rsidRPr="00F91154" w:rsidTr="00B661CB">
        <w:trPr>
          <w:trHeight w:val="36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Общая численность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F91154" w:rsidTr="00B661CB">
        <w:trPr>
          <w:trHeight w:val="69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F91154" w:rsidTr="00B661CB">
        <w:trPr>
          <w:trHeight w:val="72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F91154" w:rsidTr="00B661CB">
        <w:trPr>
          <w:trHeight w:val="66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F91154" w:rsidTr="00B661CB">
        <w:trPr>
          <w:trHeight w:val="106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B661CB" w:rsidRPr="00BE76D2" w:rsidTr="00B661CB">
        <w:trPr>
          <w:trHeight w:val="78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BE76D2" w:rsidTr="00B661CB">
        <w:trPr>
          <w:trHeight w:val="6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BE76D2" w:rsidTr="00B661CB">
        <w:trPr>
          <w:trHeight w:val="9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BE76D2" w:rsidTr="00B661CB">
        <w:trPr>
          <w:trHeight w:val="6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BE76D2" w:rsidTr="00B661CB">
        <w:trPr>
          <w:trHeight w:val="160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</w:tr>
      <w:tr w:rsidR="00B661CB" w:rsidRPr="00BE76D2" w:rsidTr="00B661CB">
        <w:trPr>
          <w:trHeight w:val="163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B661CB" w:rsidRPr="00BE76D2" w:rsidTr="00B661CB">
        <w:trPr>
          <w:trHeight w:val="162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BE76D2" w:rsidTr="00B661CB">
        <w:trPr>
          <w:trHeight w:val="162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BE76D2" w:rsidTr="00B661CB">
        <w:trPr>
          <w:trHeight w:val="11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B661CB" w:rsidRPr="00BE76D2" w:rsidTr="00B661CB">
        <w:trPr>
          <w:trHeight w:val="120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BE76D2" w:rsidTr="00B661CB">
        <w:trPr>
          <w:trHeight w:val="112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E76D2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E76D2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6D2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B661CB" w:rsidRPr="00F91154" w:rsidTr="00B661CB">
        <w:trPr>
          <w:trHeight w:val="120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91154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91154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54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61CB" w:rsidRPr="00621E1F" w:rsidTr="00B661CB">
        <w:trPr>
          <w:trHeight w:val="117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91,85</w:t>
            </w:r>
          </w:p>
        </w:tc>
      </w:tr>
      <w:tr w:rsidR="00B661CB" w:rsidRPr="00621E1F" w:rsidTr="00B661CB">
        <w:trPr>
          <w:trHeight w:val="11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B661CB" w:rsidRPr="00621E1F" w:rsidTr="00B661CB">
        <w:trPr>
          <w:trHeight w:val="37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1.19.1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 уровня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B661CB" w:rsidRPr="00621E1F" w:rsidTr="00B661CB">
        <w:trPr>
          <w:trHeight w:val="2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1.19.2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уровня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B661CB" w:rsidRPr="00621E1F" w:rsidTr="00B661CB">
        <w:trPr>
          <w:trHeight w:val="3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1.19.3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621E1F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Международного уровня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621E1F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E1F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950980" w:rsidTr="00B661CB">
        <w:trPr>
          <w:trHeight w:val="11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661CB" w:rsidRPr="00950980" w:rsidTr="00B661CB">
        <w:trPr>
          <w:trHeight w:val="111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661CB" w:rsidRPr="00950980" w:rsidTr="00B661CB">
        <w:trPr>
          <w:trHeight w:val="11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950980" w:rsidTr="00B661CB">
        <w:trPr>
          <w:trHeight w:val="106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661CB" w:rsidRPr="00F21005" w:rsidTr="00B661CB">
        <w:trPr>
          <w:trHeight w:val="49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F21005" w:rsidTr="00B661CB">
        <w:trPr>
          <w:trHeight w:val="114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B661CB" w:rsidRPr="00F21005" w:rsidTr="00B661CB">
        <w:trPr>
          <w:trHeight w:val="136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</w:tr>
      <w:tr w:rsidR="00B661CB" w:rsidRPr="00F21005" w:rsidTr="00B661CB">
        <w:trPr>
          <w:trHeight w:val="12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10,75</w:t>
            </w:r>
          </w:p>
        </w:tc>
      </w:tr>
      <w:tr w:rsidR="00B661CB" w:rsidRPr="00F21005" w:rsidTr="00B661CB">
        <w:trPr>
          <w:trHeight w:val="142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9,25</w:t>
            </w:r>
          </w:p>
        </w:tc>
      </w:tr>
      <w:tr w:rsidR="00B661CB" w:rsidRPr="00F21005" w:rsidTr="00B661CB">
        <w:trPr>
          <w:trHeight w:val="160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</w:tr>
      <w:tr w:rsidR="00B661CB" w:rsidRPr="00F21005" w:rsidTr="00B661CB">
        <w:trPr>
          <w:trHeight w:val="3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1.29.1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B661CB" w:rsidRPr="00F21005" w:rsidTr="00B661CB">
        <w:trPr>
          <w:trHeight w:val="2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1.29.2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</w:tr>
      <w:tr w:rsidR="00B661CB" w:rsidRPr="00F21005" w:rsidTr="00B661CB">
        <w:trPr>
          <w:trHeight w:val="112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1.30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B661CB" w:rsidRPr="00F21005" w:rsidTr="00B661CB">
        <w:trPr>
          <w:trHeight w:val="2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1.30.1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B661CB" w:rsidRPr="00F21005" w:rsidTr="00B661CB">
        <w:trPr>
          <w:trHeight w:val="25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1.30.2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F21005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Свыше 30 лет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F21005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005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</w:tr>
      <w:tr w:rsidR="00B661CB" w:rsidRPr="00BB1A83" w:rsidTr="00B661CB">
        <w:trPr>
          <w:trHeight w:val="94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1.31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</w:tr>
      <w:tr w:rsidR="00B661CB" w:rsidRPr="00BB1A83" w:rsidTr="00B661CB">
        <w:trPr>
          <w:trHeight w:val="87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</w:tr>
      <w:tr w:rsidR="00B661CB" w:rsidRPr="00BB1A83" w:rsidTr="00B661CB">
        <w:trPr>
          <w:trHeight w:val="27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1.33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B661CB" w:rsidRPr="00BB1A83" w:rsidTr="00B661CB">
        <w:trPr>
          <w:trHeight w:val="220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1.34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BB1A83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BB1A83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A83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B661CB" w:rsidRPr="00950980" w:rsidTr="00B661CB">
        <w:trPr>
          <w:trHeight w:val="3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Инфраструктура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142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88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2.4.1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3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2.4.2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медиатекой</w:t>
            </w:r>
            <w:proofErr w:type="spellEnd"/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4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2.4.3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2.4.4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63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2.4.5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Да-1/нет-0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61CB" w:rsidRPr="00950980" w:rsidTr="00B661CB">
        <w:trPr>
          <w:trHeight w:val="1290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661CB" w:rsidRPr="00950980" w:rsidTr="00B661CB">
        <w:trPr>
          <w:trHeight w:val="915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61CB" w:rsidRPr="00950980" w:rsidRDefault="00B661CB" w:rsidP="00B661C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Pr="00950980" w:rsidRDefault="00B661CB" w:rsidP="00B661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98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B661CB" w:rsidRDefault="00B661CB" w:rsidP="00B66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531DD" w:rsidRPr="0044429D" w:rsidRDefault="001531DD">
      <w:pPr>
        <w:rPr>
          <w:color w:val="FF0000"/>
        </w:rPr>
      </w:pPr>
    </w:p>
    <w:sectPr w:rsidR="001531DD" w:rsidRPr="0044429D" w:rsidSect="0020566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DD"/>
    <w:rsid w:val="00111421"/>
    <w:rsid w:val="001531DD"/>
    <w:rsid w:val="00185B28"/>
    <w:rsid w:val="001D1E63"/>
    <w:rsid w:val="00205663"/>
    <w:rsid w:val="002409E2"/>
    <w:rsid w:val="0026721F"/>
    <w:rsid w:val="00313A2A"/>
    <w:rsid w:val="003C1BC4"/>
    <w:rsid w:val="0044429D"/>
    <w:rsid w:val="00455208"/>
    <w:rsid w:val="004958F1"/>
    <w:rsid w:val="005E1913"/>
    <w:rsid w:val="00621E1F"/>
    <w:rsid w:val="00656333"/>
    <w:rsid w:val="006A40F1"/>
    <w:rsid w:val="006C5414"/>
    <w:rsid w:val="006F4795"/>
    <w:rsid w:val="00716D76"/>
    <w:rsid w:val="007A1EC5"/>
    <w:rsid w:val="007F27E2"/>
    <w:rsid w:val="00853422"/>
    <w:rsid w:val="008E184C"/>
    <w:rsid w:val="008E1BE4"/>
    <w:rsid w:val="009505C8"/>
    <w:rsid w:val="00950980"/>
    <w:rsid w:val="009777D3"/>
    <w:rsid w:val="009F487A"/>
    <w:rsid w:val="00AA6324"/>
    <w:rsid w:val="00B661CB"/>
    <w:rsid w:val="00BB1A83"/>
    <w:rsid w:val="00BE76D2"/>
    <w:rsid w:val="00C3568E"/>
    <w:rsid w:val="00C474AF"/>
    <w:rsid w:val="00D14372"/>
    <w:rsid w:val="00D64AE6"/>
    <w:rsid w:val="00DF126C"/>
    <w:rsid w:val="00E03004"/>
    <w:rsid w:val="00E26CCA"/>
    <w:rsid w:val="00E34B7F"/>
    <w:rsid w:val="00E617C9"/>
    <w:rsid w:val="00EC4728"/>
    <w:rsid w:val="00F21005"/>
    <w:rsid w:val="00F91154"/>
    <w:rsid w:val="00F9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5BE3B-7908-4935-AABC-96BB7B6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5663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205663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2056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05663"/>
    <w:pPr>
      <w:spacing w:after="120"/>
    </w:pPr>
  </w:style>
  <w:style w:type="paragraph" w:styleId="a6">
    <w:name w:val="List"/>
    <w:basedOn w:val="a5"/>
    <w:rsid w:val="00205663"/>
    <w:rPr>
      <w:rFonts w:cs="Mangal"/>
    </w:rPr>
  </w:style>
  <w:style w:type="paragraph" w:styleId="a7">
    <w:name w:val="Title"/>
    <w:basedOn w:val="a"/>
    <w:rsid w:val="002056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205663"/>
    <w:pPr>
      <w:suppressLineNumbers/>
    </w:pPr>
    <w:rPr>
      <w:rFonts w:cs="Mangal"/>
    </w:rPr>
  </w:style>
  <w:style w:type="paragraph" w:styleId="a9">
    <w:name w:val="Balloon Text"/>
    <w:basedOn w:val="a"/>
    <w:rsid w:val="00205663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2021-04-15T12:26:00Z</cp:lastPrinted>
  <dcterms:created xsi:type="dcterms:W3CDTF">2026-03-30T04:12:00Z</dcterms:created>
  <dcterms:modified xsi:type="dcterms:W3CDTF">2026-04-19T17:19:00Z</dcterms:modified>
</cp:coreProperties>
</file>